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1B05F3" w:rsidRPr="00C676F9" w:rsidRDefault="001B05F3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</w:p>
                          <w:p w14:paraId="2D75BB47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0BC026A2"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F01BCD1" w:rsidR="001B05F3" w:rsidRPr="00C676F9" w:rsidRDefault="001B05F3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</w:p>
                    <w:p w14:paraId="2D75BB47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</w:t>
                            </w:r>
                            <w:r w:rsidR="001B0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Finanzamt:</w:t>
                            </w:r>
                          </w:p>
                          <w:p w14:paraId="75ED639F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A32D95" w:rsidRP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2CACC968"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</w:t>
                      </w:r>
                      <w:r w:rsidR="001B05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Finanzamt:</w:t>
                      </w:r>
                    </w:p>
                    <w:p w14:paraId="75ED639F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A32D95" w:rsidRP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1B05F3" w:rsidRPr="00C676F9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686AD6E4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12B1CBF2"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0B341734" w14:textId="77777777" w:rsidR="001B05F3" w:rsidRPr="00C676F9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An das Landesamt für Landwirtschaft, Umwelt und Ländliche Räume (LLUR) </w:t>
                      </w:r>
                    </w:p>
                    <w:p w14:paraId="686AD6E4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55226910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Kennzeichnung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C5ACC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06E05A42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2A3B8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proofErr w:type="gramStart"/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</w:t>
            </w:r>
            <w:proofErr w:type="gramEnd"/>
            <w:r w:rsidR="00380A1A">
              <w:rPr>
                <w:sz w:val="18"/>
                <w:szCs w:val="18"/>
              </w:rPr>
              <w:t xml:space="preserve">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C5ACC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5C38EFFC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5C7CB810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C5ACC">
              <w:rPr>
                <w:rFonts w:ascii="Arial" w:hAnsi="Arial"/>
                <w:sz w:val="18"/>
              </w:rPr>
            </w:r>
            <w:r w:rsidR="00CC5AC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661FB3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7777777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14:paraId="41169D41" w14:textId="14C37D7A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5ACC">
              <w:rPr>
                <w:rFonts w:ascii="Arial" w:hAnsi="Arial" w:cs="Arial"/>
                <w:sz w:val="18"/>
                <w:szCs w:val="18"/>
              </w:rPr>
            </w:r>
            <w:r w:rsidR="00CC5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5ACC">
              <w:rPr>
                <w:rFonts w:ascii="Arial" w:hAnsi="Arial" w:cs="Arial"/>
                <w:sz w:val="18"/>
                <w:szCs w:val="18"/>
              </w:rPr>
            </w:r>
            <w:r w:rsidR="00CC5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2C48563E" w:rsidR="0081105D" w:rsidRPr="00301953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387A53AC" w14:textId="6FAA4A2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Kontrollkästchen21"/>
            <w:r>
              <w:instrText xml:space="preserve">FORMCHECKBOX </w:instrText>
            </w:r>
            <w:r w:rsidR="00CC5ACC">
              <w:fldChar w:fldCharType="separate"/>
            </w:r>
            <w:r>
              <w:fldChar w:fldCharType="end"/>
            </w:r>
            <w:bookmarkEnd w:id="2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C5ACC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2EFFE4E8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C5ACC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 (bei privaten Antragsstellern) </w:t>
            </w:r>
          </w:p>
          <w:p w14:paraId="31BDF543" w14:textId="29FD5919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 inklusive der Folgekosten</w:t>
            </w:r>
          </w:p>
          <w:p w14:paraId="0BC0A1E9" w14:textId="460095B4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 w:rsidR="00A04B8C">
              <w:rPr>
                <w:rFonts w:ascii="Arial" w:hAnsi="Arial"/>
                <w:sz w:val="18"/>
              </w:rPr>
              <w:t xml:space="preserve"> </w:t>
            </w:r>
            <w:r w:rsidR="00B8435B">
              <w:rPr>
                <w:rFonts w:ascii="Arial" w:hAnsi="Arial"/>
                <w:sz w:val="18"/>
              </w:rPr>
              <w:t xml:space="preserve">bis zum 31.12.2018: </w:t>
            </w:r>
            <w:r w:rsidR="00A04B8C">
              <w:rPr>
                <w:rFonts w:ascii="Arial" w:hAnsi="Arial"/>
                <w:sz w:val="18"/>
              </w:rPr>
              <w:t xml:space="preserve">Erklärung zur Einhaltung des </w:t>
            </w:r>
            <w:r w:rsidR="00A30798">
              <w:rPr>
                <w:rFonts w:ascii="Arial" w:hAnsi="Arial"/>
                <w:sz w:val="18"/>
              </w:rPr>
              <w:t>Landes-</w:t>
            </w:r>
            <w:r w:rsidR="00A04B8C">
              <w:rPr>
                <w:rFonts w:ascii="Arial" w:hAnsi="Arial"/>
                <w:sz w:val="18"/>
              </w:rPr>
              <w:t>Mindestlohngesetzes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C5ACC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C5ACC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5ACC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D240" w14:textId="77777777" w:rsidR="00FA05D1" w:rsidRDefault="00FA05D1">
      <w:pPr>
        <w:spacing w:line="240" w:lineRule="auto"/>
      </w:pPr>
      <w:r>
        <w:separator/>
      </w:r>
    </w:p>
  </w:endnote>
  <w:endnote w:type="continuationSeparator" w:id="0">
    <w:p w14:paraId="7C07AD55" w14:textId="77777777" w:rsidR="00FA05D1" w:rsidRDefault="00FA05D1">
      <w:pPr>
        <w:spacing w:line="240" w:lineRule="auto"/>
      </w:pPr>
      <w:r>
        <w:continuationSeparator/>
      </w:r>
    </w:p>
  </w:endnote>
  <w:endnote w:type="continuationNotice" w:id="1">
    <w:p w14:paraId="66B8A40B" w14:textId="77777777" w:rsidR="00FA05D1" w:rsidRDefault="00FA05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CC7B" w14:textId="77777777" w:rsidR="001B05F3" w:rsidRDefault="001B05F3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522E" w14:textId="7074CA75" w:rsidR="001B05F3" w:rsidRDefault="001B05F3" w:rsidP="00EC1438">
    <w:pPr>
      <w:pStyle w:val="Fuzeile"/>
    </w:pPr>
    <w:r>
      <w:rPr>
        <w:rStyle w:val="Seitenzahl"/>
        <w:sz w:val="16"/>
      </w:rPr>
      <w:t xml:space="preserve">Stand: </w:t>
    </w:r>
    <w:r w:rsidR="00301953">
      <w:rPr>
        <w:rStyle w:val="Seitenzahl"/>
        <w:sz w:val="16"/>
      </w:rPr>
      <w:t>21.08.</w:t>
    </w:r>
    <w:r>
      <w:rPr>
        <w:rStyle w:val="Seitenzahl"/>
        <w:sz w:val="16"/>
      </w:rPr>
      <w:t xml:space="preserve">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3199" w14:textId="77777777" w:rsidR="00FA05D1" w:rsidRDefault="00FA05D1">
      <w:pPr>
        <w:spacing w:line="240" w:lineRule="auto"/>
      </w:pPr>
      <w:r>
        <w:separator/>
      </w:r>
    </w:p>
  </w:footnote>
  <w:footnote w:type="continuationSeparator" w:id="0">
    <w:p w14:paraId="6789499E" w14:textId="77777777" w:rsidR="00FA05D1" w:rsidRDefault="00FA05D1">
      <w:pPr>
        <w:spacing w:line="240" w:lineRule="auto"/>
      </w:pPr>
      <w:r>
        <w:continuationSeparator/>
      </w:r>
    </w:p>
  </w:footnote>
  <w:footnote w:type="continuationNotice" w:id="1">
    <w:p w14:paraId="01EE9C7F" w14:textId="77777777" w:rsidR="00FA05D1" w:rsidRDefault="00FA05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1D33" w14:textId="77777777" w:rsidR="001B05F3" w:rsidRDefault="001B05F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63B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765" w14:textId="214C34B8" w:rsidR="001B05F3" w:rsidRPr="00370D77" w:rsidRDefault="001B05F3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A3B8F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32F5D"/>
    <w:rsid w:val="003363B4"/>
    <w:rsid w:val="00340164"/>
    <w:rsid w:val="0034627F"/>
    <w:rsid w:val="0036489D"/>
    <w:rsid w:val="00370D77"/>
    <w:rsid w:val="00380A1A"/>
    <w:rsid w:val="0038650F"/>
    <w:rsid w:val="00397BC4"/>
    <w:rsid w:val="003B2004"/>
    <w:rsid w:val="003E2F67"/>
    <w:rsid w:val="003E434E"/>
    <w:rsid w:val="003F3189"/>
    <w:rsid w:val="003F704E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FB6"/>
    <w:rsid w:val="005B7D7A"/>
    <w:rsid w:val="005C2EE1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718C5"/>
    <w:rsid w:val="00B8435B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5ACC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7C4F"/>
    <w:rsid w:val="00FA05D1"/>
    <w:rsid w:val="00FA42F0"/>
    <w:rsid w:val="00FB75FF"/>
    <w:rsid w:val="00FC4F30"/>
    <w:rsid w:val="00FD0542"/>
    <w:rsid w:val="00FD411D"/>
    <w:rsid w:val="00FD4921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8CB1C00"/>
  <w15:docId w15:val="{1A7E4CEC-E26C-42A6-9B48-D108F55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schen xmlns="50c1f667-0a67-45ba-b3c9-c82c814afbac">false</L_x00f6_sch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04E6D6F61E84D82807D282FC65C2A" ma:contentTypeVersion="12" ma:contentTypeDescription="Ein neues Dokument erstellen." ma:contentTypeScope="" ma:versionID="b989ccc4c97e49271926eae288f9801d">
  <xsd:schema xmlns:xsd="http://www.w3.org/2001/XMLSchema" xmlns:xs="http://www.w3.org/2001/XMLSchema" xmlns:p="http://schemas.microsoft.com/office/2006/metadata/properties" xmlns:ns2="372e13db-7a1f-4b1d-8824-ad597678e861" xmlns:ns3="50c1f667-0a67-45ba-b3c9-c82c814afbac" targetNamespace="http://schemas.microsoft.com/office/2006/metadata/properties" ma:root="true" ma:fieldsID="351bd14ad5ec3e27afe381734610b25c" ns2:_="" ns3:_="">
    <xsd:import namespace="372e13db-7a1f-4b1d-8824-ad597678e861"/>
    <xsd:import namespace="50c1f667-0a67-45ba-b3c9-c82c814af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_x00f6_schen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f667-0a67-45ba-b3c9-c82c814afbac" elementFormDefault="qualified">
    <xsd:import namespace="http://schemas.microsoft.com/office/2006/documentManagement/types"/>
    <xsd:import namespace="http://schemas.microsoft.com/office/infopath/2007/PartnerControls"/>
    <xsd:element name="L_x00f6_schen" ma:index="9" nillable="true" ma:displayName="Löschen" ma:default="0" ma:description="Uberflüssige Dateien" ma:internalName="L_x00f6_schen">
      <xsd:simpleType>
        <xsd:restriction base="dms:Boolean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6E44-DCC8-4923-B3A8-20954FD752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c1f667-0a67-45ba-b3c9-c82c814afbac"/>
    <ds:schemaRef ds:uri="372e13db-7a1f-4b1d-8824-ad597678e8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A258E-48E7-4D72-8486-60CCD5A27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569BC-C81B-4AF7-982B-725E39D1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50c1f667-0a67-45ba-b3c9-c82c814af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A945E-FD8D-48CA-BDDB-C23D94E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8487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Dr. Dieter Kuhn</cp:lastModifiedBy>
  <cp:revision>2</cp:revision>
  <cp:lastPrinted>2015-09-08T11:10:00Z</cp:lastPrinted>
  <dcterms:created xsi:type="dcterms:W3CDTF">2018-10-10T10:50:00Z</dcterms:created>
  <dcterms:modified xsi:type="dcterms:W3CDTF">2018-10-10T10:50:00Z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0x01010042604E6D6F61E84D82807D282FC65C2A</vt:lpwstr>
  </property>
</Properties>
</file>